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4B0" w:rsidRDefault="00665B46" w:rsidP="003734B0">
      <w:pPr>
        <w:jc w:val="center"/>
        <w:rPr>
          <w:rFonts w:ascii="Arial Rounded MT Bold" w:hAnsi="Arial Rounded MT Bold"/>
          <w:b/>
          <w:sz w:val="32"/>
          <w:szCs w:val="32"/>
        </w:rPr>
      </w:pPr>
      <w:bookmarkStart w:id="0" w:name="_GoBack"/>
      <w:bookmarkEnd w:id="0"/>
      <w:r>
        <w:rPr>
          <w:rFonts w:ascii="Arial Rounded MT Bold" w:hAnsi="Arial Rounded MT Bold"/>
          <w:b/>
          <w:sz w:val="32"/>
          <w:szCs w:val="32"/>
        </w:rPr>
        <w:t>STELLAR</w:t>
      </w:r>
      <w:r w:rsidR="003734B0">
        <w:rPr>
          <w:rFonts w:ascii="Arial Rounded MT Bold" w:hAnsi="Arial Rounded MT Bold"/>
          <w:b/>
          <w:sz w:val="32"/>
          <w:szCs w:val="32"/>
        </w:rPr>
        <w:t xml:space="preserve"> WORKSHOP P</w:t>
      </w:r>
      <w:r w:rsidR="003734B0" w:rsidRPr="00BA2B0D">
        <w:rPr>
          <w:rFonts w:ascii="Arial Rounded MT Bold" w:hAnsi="Arial Rounded MT Bold"/>
          <w:b/>
          <w:sz w:val="32"/>
          <w:szCs w:val="32"/>
        </w:rPr>
        <w:t>ROGRAMME</w:t>
      </w:r>
    </w:p>
    <w:p w:rsidR="003734B0" w:rsidRPr="007870CC" w:rsidRDefault="009F01EE" w:rsidP="007870CC">
      <w:pPr>
        <w:jc w:val="center"/>
        <w:rPr>
          <w:rFonts w:ascii="Arial Rounded MT Bold" w:hAnsi="Arial Rounded MT Bold"/>
          <w:b/>
          <w:sz w:val="32"/>
          <w:szCs w:val="32"/>
        </w:rPr>
      </w:pPr>
      <w:r>
        <w:rPr>
          <w:rFonts w:ascii="Arial Rounded MT Bold" w:hAnsi="Arial Rounded MT Bold"/>
          <w:b/>
          <w:sz w:val="32"/>
          <w:szCs w:val="32"/>
        </w:rPr>
        <w:t>DAY ONE</w:t>
      </w:r>
    </w:p>
    <w:p w:rsidR="00CE0696" w:rsidRPr="00826CEF" w:rsidRDefault="00CE0696" w:rsidP="003734B0">
      <w:pPr>
        <w:autoSpaceDE w:val="0"/>
        <w:autoSpaceDN w:val="0"/>
        <w:adjustRightInd w:val="0"/>
        <w:jc w:val="center"/>
        <w:rPr>
          <w:rFonts w:asciiTheme="majorHAnsi" w:eastAsiaTheme="minorHAnsi" w:hAnsiTheme="majorHAnsi" w:cstheme="majorHAnsi"/>
          <w:b/>
          <w:bCs/>
          <w:sz w:val="22"/>
          <w:szCs w:val="22"/>
          <w:lang w:val="en-ZA"/>
        </w:rPr>
      </w:pPr>
    </w:p>
    <w:p w:rsidR="003734B0" w:rsidRPr="00826CEF" w:rsidRDefault="009F01EE" w:rsidP="003734B0">
      <w:pPr>
        <w:autoSpaceDE w:val="0"/>
        <w:autoSpaceDN w:val="0"/>
        <w:adjustRightInd w:val="0"/>
        <w:jc w:val="center"/>
        <w:rPr>
          <w:rFonts w:asciiTheme="majorHAnsi" w:eastAsiaTheme="minorHAnsi" w:hAnsiTheme="majorHAnsi" w:cstheme="majorHAnsi"/>
          <w:b/>
          <w:bCs/>
          <w:sz w:val="22"/>
          <w:szCs w:val="22"/>
          <w:lang w:val="en-ZA"/>
        </w:rPr>
      </w:pPr>
      <w:r>
        <w:rPr>
          <w:rFonts w:asciiTheme="majorHAnsi" w:eastAsiaTheme="minorHAnsi" w:hAnsiTheme="majorHAnsi" w:cstheme="majorHAnsi"/>
          <w:b/>
          <w:bCs/>
          <w:sz w:val="22"/>
          <w:szCs w:val="22"/>
          <w:lang w:val="en-ZA"/>
        </w:rPr>
        <w:t>Day 1:  9.00 – 5.00</w:t>
      </w:r>
    </w:p>
    <w:p w:rsidR="00E35F64" w:rsidRPr="00826CEF" w:rsidRDefault="00E35F64" w:rsidP="003734B0">
      <w:pPr>
        <w:autoSpaceDE w:val="0"/>
        <w:autoSpaceDN w:val="0"/>
        <w:adjustRightInd w:val="0"/>
        <w:jc w:val="center"/>
        <w:rPr>
          <w:rFonts w:asciiTheme="majorHAnsi" w:eastAsiaTheme="minorHAnsi" w:hAnsiTheme="majorHAnsi" w:cstheme="majorHAnsi"/>
          <w:b/>
          <w:bCs/>
          <w:sz w:val="22"/>
          <w:szCs w:val="22"/>
          <w:lang w:val="en-ZA"/>
        </w:rPr>
      </w:pPr>
    </w:p>
    <w:tbl>
      <w:tblPr>
        <w:tblW w:w="509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6"/>
        <w:gridCol w:w="4570"/>
        <w:gridCol w:w="3325"/>
        <w:gridCol w:w="947"/>
      </w:tblGrid>
      <w:tr w:rsidR="006406B1" w:rsidRPr="00826CEF" w:rsidTr="009F4D46">
        <w:trPr>
          <w:trHeight w:val="358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FA7249" w:rsidRPr="00826CEF" w:rsidRDefault="00FA7249" w:rsidP="00FA7249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26CEF">
              <w:rPr>
                <w:rFonts w:asciiTheme="majorHAnsi" w:hAnsiTheme="majorHAnsi" w:cstheme="majorHAnsi"/>
                <w:b/>
                <w:sz w:val="22"/>
                <w:szCs w:val="22"/>
              </w:rPr>
              <w:t>Times</w:t>
            </w:r>
          </w:p>
        </w:tc>
        <w:tc>
          <w:tcPr>
            <w:tcW w:w="2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3734B0" w:rsidRPr="00826CEF" w:rsidRDefault="003734B0" w:rsidP="00FA7249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26CEF">
              <w:rPr>
                <w:rFonts w:asciiTheme="majorHAnsi" w:hAnsiTheme="majorHAnsi" w:cstheme="majorHAnsi"/>
                <w:b/>
                <w:sz w:val="22"/>
                <w:szCs w:val="22"/>
              </w:rPr>
              <w:t>Focus</w:t>
            </w:r>
          </w:p>
        </w:tc>
        <w:tc>
          <w:tcPr>
            <w:tcW w:w="1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3734B0" w:rsidRPr="00826CEF" w:rsidRDefault="003734B0" w:rsidP="00FA7249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26CEF">
              <w:rPr>
                <w:rFonts w:asciiTheme="majorHAnsi" w:hAnsiTheme="majorHAnsi" w:cstheme="majorHAnsi"/>
                <w:b/>
                <w:sz w:val="22"/>
                <w:szCs w:val="22"/>
              </w:rPr>
              <w:t>Materials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3734B0" w:rsidRPr="00826CEF" w:rsidRDefault="003734B0" w:rsidP="00FA7249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26CEF">
              <w:rPr>
                <w:rFonts w:asciiTheme="majorHAnsi" w:hAnsiTheme="majorHAnsi" w:cstheme="majorHAnsi"/>
                <w:b/>
                <w:sz w:val="22"/>
                <w:szCs w:val="22"/>
              </w:rPr>
              <w:t>Trainer</w:t>
            </w:r>
          </w:p>
        </w:tc>
      </w:tr>
      <w:tr w:rsidR="006406B1" w:rsidRPr="00826CEF" w:rsidTr="009F4D46">
        <w:trPr>
          <w:trHeight w:val="704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4B0" w:rsidRPr="00826CEF" w:rsidRDefault="009F01EE" w:rsidP="00992076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9</w:t>
            </w:r>
            <w:r w:rsidR="00FA7249" w:rsidRPr="00826CEF">
              <w:rPr>
                <w:rFonts w:asciiTheme="majorHAnsi" w:hAnsiTheme="majorHAnsi" w:cstheme="majorHAnsi"/>
                <w:sz w:val="22"/>
                <w:szCs w:val="22"/>
              </w:rPr>
              <w:t>.00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- 9.30</w:t>
            </w:r>
          </w:p>
        </w:tc>
        <w:tc>
          <w:tcPr>
            <w:tcW w:w="2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02" w:rsidRPr="00CA5D02" w:rsidRDefault="00CA5D02" w:rsidP="00BD4F7A">
            <w:pPr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A5D02">
              <w:rPr>
                <w:rFonts w:asciiTheme="majorHAnsi" w:hAnsiTheme="majorHAnsi" w:cstheme="majorHAnsi"/>
                <w:b/>
                <w:sz w:val="22"/>
                <w:szCs w:val="22"/>
              </w:rPr>
              <w:t>WELCOME</w:t>
            </w:r>
          </w:p>
          <w:p w:rsidR="003734B0" w:rsidRDefault="00CA5D02" w:rsidP="00BD4F7A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Or</w:t>
            </w:r>
            <w:r w:rsidR="009F01EE">
              <w:rPr>
                <w:rFonts w:asciiTheme="majorHAnsi" w:hAnsiTheme="majorHAnsi" w:cstheme="majorHAnsi"/>
                <w:sz w:val="22"/>
                <w:szCs w:val="22"/>
              </w:rPr>
              <w:t>ientation to this course</w:t>
            </w:r>
          </w:p>
          <w:p w:rsidR="009F4D46" w:rsidRPr="00CA5D02" w:rsidRDefault="00CA5D02" w:rsidP="00BD4F7A">
            <w:pPr>
              <w:spacing w:line="276" w:lineRule="auto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CA5D02">
              <w:rPr>
                <w:rFonts w:asciiTheme="majorHAnsi" w:hAnsiTheme="majorHAnsi" w:cstheme="majorHAnsi"/>
                <w:i/>
                <w:sz w:val="22"/>
                <w:szCs w:val="22"/>
              </w:rPr>
              <w:t>(Previous experience with Stellar teaching and training.  Interest in Grade R and pre Grade R.  Refer to Little Stars)</w:t>
            </w:r>
          </w:p>
        </w:tc>
        <w:tc>
          <w:tcPr>
            <w:tcW w:w="1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4B0" w:rsidRPr="00826CEF" w:rsidRDefault="003734B0" w:rsidP="00992076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826CEF">
              <w:rPr>
                <w:rFonts w:asciiTheme="majorHAnsi" w:hAnsiTheme="majorHAnsi" w:cstheme="majorHAnsi"/>
                <w:sz w:val="22"/>
                <w:szCs w:val="22"/>
              </w:rPr>
              <w:t>Labels/name tags, markers</w:t>
            </w:r>
          </w:p>
          <w:p w:rsidR="003734B0" w:rsidRPr="00826CEF" w:rsidRDefault="00934C32" w:rsidP="00992076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826CEF">
              <w:rPr>
                <w:rFonts w:asciiTheme="majorHAnsi" w:hAnsiTheme="majorHAnsi" w:cstheme="majorHAnsi"/>
                <w:sz w:val="22"/>
                <w:szCs w:val="22"/>
              </w:rPr>
              <w:t>Registers,</w:t>
            </w:r>
            <w:r w:rsidR="003734B0" w:rsidRPr="00826CEF">
              <w:rPr>
                <w:rFonts w:asciiTheme="majorHAnsi" w:hAnsiTheme="majorHAnsi" w:cstheme="majorHAnsi"/>
                <w:sz w:val="22"/>
                <w:szCs w:val="22"/>
              </w:rPr>
              <w:t xml:space="preserve"> pens</w:t>
            </w:r>
          </w:p>
          <w:p w:rsidR="003734B0" w:rsidRPr="00826CEF" w:rsidRDefault="003734B0" w:rsidP="00992076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826CEF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                                                    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4B0" w:rsidRPr="00826CEF" w:rsidRDefault="003734B0" w:rsidP="00992076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406B1" w:rsidRPr="00826CEF" w:rsidTr="009F4D46">
        <w:trPr>
          <w:trHeight w:val="899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F7A" w:rsidRPr="00826CEF" w:rsidRDefault="009F01EE" w:rsidP="00BD4F7A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9.30-10</w:t>
            </w:r>
            <w:r w:rsidR="00AB5D38">
              <w:rPr>
                <w:rFonts w:asciiTheme="majorHAnsi" w:hAnsiTheme="majorHAnsi" w:cstheme="majorHAnsi"/>
                <w:sz w:val="22"/>
                <w:szCs w:val="22"/>
              </w:rPr>
              <w:t>.15</w:t>
            </w:r>
          </w:p>
        </w:tc>
        <w:tc>
          <w:tcPr>
            <w:tcW w:w="2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1EE" w:rsidRDefault="009F01EE" w:rsidP="00BD4F7A">
            <w:pPr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ACTIVITY ONE</w:t>
            </w:r>
          </w:p>
          <w:p w:rsidR="00BD4F7A" w:rsidRPr="00826CEF" w:rsidRDefault="00BD4F7A" w:rsidP="00BD4F7A">
            <w:pPr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26CEF">
              <w:rPr>
                <w:rFonts w:asciiTheme="majorHAnsi" w:hAnsiTheme="majorHAnsi" w:cstheme="majorHAnsi"/>
                <w:b/>
                <w:sz w:val="22"/>
                <w:szCs w:val="22"/>
              </w:rPr>
              <w:t>1 The importance of the Grade R year</w:t>
            </w:r>
          </w:p>
          <w:p w:rsidR="00BD4F7A" w:rsidRDefault="00BD4F7A" w:rsidP="00BD4F7A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826CEF">
              <w:rPr>
                <w:rFonts w:asciiTheme="majorHAnsi" w:hAnsiTheme="majorHAnsi" w:cstheme="majorHAnsi"/>
                <w:sz w:val="22"/>
                <w:szCs w:val="22"/>
              </w:rPr>
              <w:t xml:space="preserve">Activity 1.1: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Introductions</w:t>
            </w:r>
          </w:p>
          <w:p w:rsidR="00BD4F7A" w:rsidRDefault="00BD4F7A" w:rsidP="00BD4F7A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826CEF">
              <w:rPr>
                <w:rFonts w:asciiTheme="majorHAnsi" w:hAnsiTheme="majorHAnsi" w:cstheme="majorHAnsi"/>
                <w:sz w:val="22"/>
                <w:szCs w:val="22"/>
              </w:rPr>
              <w:t>Activity 1.2: Is Grade R making a difference?</w:t>
            </w:r>
          </w:p>
          <w:p w:rsidR="00BD4F7A" w:rsidRPr="00826CEF" w:rsidRDefault="00BD4F7A" w:rsidP="00BD4F7A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826CEF">
              <w:rPr>
                <w:rFonts w:asciiTheme="majorHAnsi" w:hAnsiTheme="majorHAnsi" w:cstheme="majorHAnsi"/>
                <w:sz w:val="22"/>
                <w:szCs w:val="22"/>
              </w:rPr>
              <w:t>Activity 1.3: Quality is key</w:t>
            </w:r>
          </w:p>
        </w:tc>
        <w:tc>
          <w:tcPr>
            <w:tcW w:w="1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F7A" w:rsidRPr="00826CEF" w:rsidRDefault="00BD4F7A" w:rsidP="00BD4F7A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F7A" w:rsidRPr="00826CEF" w:rsidRDefault="00BD4F7A" w:rsidP="00BD4F7A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406B1" w:rsidRPr="00826CEF" w:rsidTr="009F4D46">
        <w:trPr>
          <w:trHeight w:val="417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F7A" w:rsidRPr="00826CEF" w:rsidRDefault="00AB5D38" w:rsidP="00BD4F7A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10.15</w:t>
            </w:r>
            <w:r w:rsidR="009F01EE">
              <w:rPr>
                <w:rFonts w:asciiTheme="majorHAnsi" w:hAnsiTheme="majorHAnsi" w:cstheme="majorHAnsi"/>
                <w:sz w:val="22"/>
                <w:szCs w:val="22"/>
              </w:rPr>
              <w:t>-10</w:t>
            </w:r>
            <w:r w:rsidR="009F4D46">
              <w:rPr>
                <w:rFonts w:asciiTheme="majorHAnsi" w:hAnsiTheme="majorHAnsi" w:cstheme="majorHAnsi"/>
                <w:sz w:val="22"/>
                <w:szCs w:val="22"/>
              </w:rPr>
              <w:t>.45</w:t>
            </w:r>
          </w:p>
        </w:tc>
        <w:tc>
          <w:tcPr>
            <w:tcW w:w="2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1EE" w:rsidRDefault="009F01EE" w:rsidP="00BD4F7A">
            <w:pPr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ACTIVITY TWO</w:t>
            </w:r>
          </w:p>
          <w:p w:rsidR="00BD4F7A" w:rsidRDefault="00BD4F7A" w:rsidP="00BD4F7A">
            <w:pPr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808A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2  Stellar HL </w:t>
            </w:r>
            <w:proofErr w:type="spellStart"/>
            <w:r w:rsidRPr="000808A4">
              <w:rPr>
                <w:rFonts w:asciiTheme="majorHAnsi" w:hAnsiTheme="majorHAnsi" w:cstheme="majorHAnsi"/>
                <w:b/>
                <w:sz w:val="22"/>
                <w:szCs w:val="22"/>
              </w:rPr>
              <w:t>Programme</w:t>
            </w:r>
            <w:proofErr w:type="spellEnd"/>
            <w:r w:rsidRPr="000808A4">
              <w:rPr>
                <w:rFonts w:asciiTheme="majorHAnsi" w:hAnsiTheme="majorHAnsi" w:cstheme="majorHAnsi"/>
                <w:b/>
                <w:sz w:val="22"/>
                <w:szCs w:val="22"/>
              </w:rPr>
              <w:t>: Informed by research and aligned with CAPS</w:t>
            </w:r>
          </w:p>
          <w:p w:rsidR="00BD4F7A" w:rsidRDefault="00BD4F7A" w:rsidP="00BD4F7A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Activity 2.1</w:t>
            </w:r>
            <w:r w:rsidRPr="00826CEF"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Take a walk through a Teacher’s Guide</w:t>
            </w:r>
          </w:p>
          <w:p w:rsidR="00C36FA1" w:rsidRPr="00C36FA1" w:rsidRDefault="00C36FA1" w:rsidP="00C36FA1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proofErr w:type="spellStart"/>
            <w:r w:rsidRPr="00C36FA1">
              <w:rPr>
                <w:rFonts w:asciiTheme="majorHAnsi" w:hAnsiTheme="majorHAnsi" w:cstheme="majorHAnsi"/>
                <w:i/>
                <w:sz w:val="22"/>
                <w:szCs w:val="22"/>
              </w:rPr>
              <w:t>Colour</w:t>
            </w:r>
            <w:proofErr w:type="spellEnd"/>
            <w:r w:rsidRPr="00C36FA1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in the different activity types in 2-week cycle in TG</w:t>
            </w:r>
          </w:p>
          <w:p w:rsidR="00BD4F7A" w:rsidRPr="00C36FA1" w:rsidRDefault="009F4D46" w:rsidP="00C36FA1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</w:pPr>
            <w:r w:rsidRPr="00C36FA1">
              <w:rPr>
                <w:rFonts w:asciiTheme="majorHAnsi" w:hAnsiTheme="majorHAnsi" w:cstheme="majorHAnsi"/>
                <w:i/>
                <w:sz w:val="22"/>
                <w:szCs w:val="22"/>
              </w:rPr>
              <w:t>Comparison of Stellar old and new materials and ove</w:t>
            </w:r>
            <w:r w:rsidR="009F01EE" w:rsidRPr="00C36FA1">
              <w:rPr>
                <w:rFonts w:asciiTheme="majorHAnsi" w:hAnsiTheme="majorHAnsi" w:cstheme="majorHAnsi"/>
                <w:i/>
                <w:sz w:val="22"/>
                <w:szCs w:val="22"/>
              </w:rPr>
              <w:t>r</w:t>
            </w:r>
            <w:r w:rsidRPr="00C36FA1">
              <w:rPr>
                <w:rFonts w:asciiTheme="majorHAnsi" w:hAnsiTheme="majorHAnsi" w:cstheme="majorHAnsi"/>
                <w:i/>
                <w:sz w:val="22"/>
                <w:szCs w:val="22"/>
              </w:rPr>
              <w:t>view of</w:t>
            </w:r>
            <w:r w:rsidR="00BD4F7A" w:rsidRPr="00C36FA1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revisions to the Stellar classroom and training materials</w:t>
            </w:r>
          </w:p>
        </w:tc>
        <w:tc>
          <w:tcPr>
            <w:tcW w:w="1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6B1" w:rsidRDefault="006406B1" w:rsidP="006406B1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826CEF">
              <w:rPr>
                <w:rFonts w:asciiTheme="majorHAnsi" w:hAnsiTheme="majorHAnsi" w:cstheme="majorHAnsi"/>
                <w:sz w:val="22"/>
                <w:szCs w:val="22"/>
              </w:rPr>
              <w:t>Set of Teacher’s Guides, workbooks and facilitator’s guides</w:t>
            </w:r>
          </w:p>
          <w:p w:rsidR="00C36FA1" w:rsidRDefault="00C36FA1" w:rsidP="006406B1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Pencil crayons</w:t>
            </w:r>
          </w:p>
          <w:p w:rsidR="00BD4F7A" w:rsidRPr="00826CEF" w:rsidRDefault="00BD4F7A" w:rsidP="00C36FA1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F7A" w:rsidRPr="00826CEF" w:rsidRDefault="00BD4F7A" w:rsidP="009F01EE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7651F" w:rsidRPr="00826CEF" w:rsidTr="009F4D46">
        <w:trPr>
          <w:trHeight w:val="409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F7A" w:rsidRPr="00826CEF" w:rsidRDefault="009F01EE" w:rsidP="00BD4F7A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10.45-11</w:t>
            </w:r>
            <w:r w:rsidR="005329F1">
              <w:rPr>
                <w:rFonts w:asciiTheme="majorHAnsi" w:hAnsiTheme="majorHAnsi" w:cstheme="majorHAnsi"/>
                <w:sz w:val="22"/>
                <w:szCs w:val="22"/>
              </w:rPr>
              <w:t>.15</w:t>
            </w:r>
          </w:p>
        </w:tc>
        <w:tc>
          <w:tcPr>
            <w:tcW w:w="2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F7A" w:rsidRPr="00826CEF" w:rsidRDefault="00BD4F7A" w:rsidP="009F01EE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Ac</w:t>
            </w:r>
            <w:r w:rsidR="009F01EE">
              <w:rPr>
                <w:rFonts w:asciiTheme="majorHAnsi" w:hAnsiTheme="majorHAnsi" w:cstheme="majorHAnsi"/>
                <w:sz w:val="22"/>
                <w:szCs w:val="22"/>
              </w:rPr>
              <w:t>t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ivity 2.2</w:t>
            </w:r>
            <w:r w:rsidRPr="00826CEF">
              <w:rPr>
                <w:rFonts w:asciiTheme="majorHAnsi" w:hAnsiTheme="majorHAnsi" w:cstheme="majorHAnsi"/>
                <w:sz w:val="22"/>
                <w:szCs w:val="22"/>
              </w:rPr>
              <w:t>: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Take a walk around a Stellar classroom</w:t>
            </w:r>
            <w:r w:rsidRPr="00826CEF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1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F7A" w:rsidRPr="009D73B5" w:rsidRDefault="009D73B5" w:rsidP="006406B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</w:t>
            </w:r>
            <w:r w:rsidR="006406B1" w:rsidRPr="009D73B5">
              <w:rPr>
                <w:rFonts w:asciiTheme="majorHAnsi" w:hAnsiTheme="majorHAnsi" w:cstheme="majorHAnsi"/>
                <w:sz w:val="22"/>
                <w:szCs w:val="22"/>
              </w:rPr>
              <w:t xml:space="preserve">ultisensory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letter formation activities</w:t>
            </w:r>
          </w:p>
          <w:p w:rsidR="006406B1" w:rsidRPr="009D73B5" w:rsidRDefault="006406B1" w:rsidP="006406B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D73B5">
              <w:rPr>
                <w:rFonts w:asciiTheme="majorHAnsi" w:hAnsiTheme="majorHAnsi" w:cstheme="majorHAnsi"/>
                <w:sz w:val="22"/>
                <w:szCs w:val="22"/>
              </w:rPr>
              <w:t>Letter boxes</w:t>
            </w:r>
          </w:p>
          <w:p w:rsidR="006406B1" w:rsidRPr="009D73B5" w:rsidRDefault="006406B1" w:rsidP="006406B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D73B5">
              <w:rPr>
                <w:rFonts w:asciiTheme="majorHAnsi" w:hAnsiTheme="majorHAnsi" w:cstheme="majorHAnsi"/>
                <w:sz w:val="22"/>
                <w:szCs w:val="22"/>
              </w:rPr>
              <w:t>Story puppets and role play props</w:t>
            </w:r>
          </w:p>
          <w:p w:rsidR="006406B1" w:rsidRPr="009D73B5" w:rsidRDefault="006406B1" w:rsidP="006406B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D73B5">
              <w:rPr>
                <w:rFonts w:asciiTheme="majorHAnsi" w:hAnsiTheme="majorHAnsi" w:cstheme="majorHAnsi"/>
                <w:sz w:val="22"/>
                <w:szCs w:val="22"/>
              </w:rPr>
              <w:t>Sequence pictures</w:t>
            </w:r>
          </w:p>
          <w:p w:rsidR="006406B1" w:rsidRPr="009D73B5" w:rsidRDefault="006406B1" w:rsidP="006406B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D73B5">
              <w:rPr>
                <w:rFonts w:asciiTheme="majorHAnsi" w:hAnsiTheme="majorHAnsi" w:cstheme="majorHAnsi"/>
                <w:sz w:val="22"/>
                <w:szCs w:val="22"/>
              </w:rPr>
              <w:t>Shared writing and reading example</w:t>
            </w:r>
          </w:p>
          <w:p w:rsidR="006406B1" w:rsidRPr="009D73B5" w:rsidRDefault="006406B1" w:rsidP="006406B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D73B5">
              <w:rPr>
                <w:rFonts w:asciiTheme="majorHAnsi" w:hAnsiTheme="majorHAnsi" w:cstheme="majorHAnsi"/>
                <w:sz w:val="22"/>
                <w:szCs w:val="22"/>
              </w:rPr>
              <w:t>Big Book</w:t>
            </w:r>
          </w:p>
          <w:p w:rsidR="006406B1" w:rsidRPr="009D73B5" w:rsidRDefault="006406B1" w:rsidP="006406B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D73B5">
              <w:rPr>
                <w:rFonts w:asciiTheme="majorHAnsi" w:hAnsiTheme="majorHAnsi" w:cstheme="majorHAnsi"/>
                <w:sz w:val="22"/>
                <w:szCs w:val="22"/>
              </w:rPr>
              <w:t>Read and do example</w:t>
            </w:r>
          </w:p>
          <w:p w:rsidR="006406B1" w:rsidRPr="009D73B5" w:rsidRDefault="006406B1" w:rsidP="006406B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9D73B5">
              <w:rPr>
                <w:rFonts w:asciiTheme="majorHAnsi" w:hAnsiTheme="majorHAnsi" w:cstheme="majorHAnsi"/>
                <w:sz w:val="22"/>
                <w:szCs w:val="22"/>
              </w:rPr>
              <w:t>Practising</w:t>
            </w:r>
            <w:proofErr w:type="spellEnd"/>
            <w:r w:rsidRPr="009D73B5">
              <w:rPr>
                <w:rFonts w:asciiTheme="majorHAnsi" w:hAnsiTheme="majorHAnsi" w:cstheme="majorHAnsi"/>
                <w:sz w:val="22"/>
                <w:szCs w:val="22"/>
              </w:rPr>
              <w:t xml:space="preserve"> a letter example</w:t>
            </w:r>
          </w:p>
          <w:p w:rsidR="006406B1" w:rsidRPr="009D73B5" w:rsidRDefault="006406B1" w:rsidP="006406B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D73B5">
              <w:rPr>
                <w:rFonts w:asciiTheme="majorHAnsi" w:hAnsiTheme="majorHAnsi" w:cstheme="majorHAnsi"/>
                <w:sz w:val="22"/>
                <w:szCs w:val="22"/>
              </w:rPr>
              <w:t>Drawing and emergent writing example</w:t>
            </w:r>
          </w:p>
          <w:p w:rsidR="006406B1" w:rsidRPr="009D73B5" w:rsidRDefault="006406B1" w:rsidP="006406B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D73B5">
              <w:rPr>
                <w:rFonts w:asciiTheme="majorHAnsi" w:hAnsiTheme="majorHAnsi" w:cstheme="majorHAnsi"/>
                <w:sz w:val="22"/>
                <w:szCs w:val="22"/>
              </w:rPr>
              <w:t>Independent reading books</w:t>
            </w:r>
          </w:p>
          <w:p w:rsidR="006406B1" w:rsidRPr="009D73B5" w:rsidRDefault="006406B1" w:rsidP="006406B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D73B5">
              <w:rPr>
                <w:rFonts w:asciiTheme="majorHAnsi" w:hAnsiTheme="majorHAnsi" w:cstheme="majorHAnsi"/>
                <w:sz w:val="22"/>
                <w:szCs w:val="22"/>
              </w:rPr>
              <w:t>Letter puzzles and games</w:t>
            </w:r>
          </w:p>
          <w:p w:rsidR="006406B1" w:rsidRPr="006406B1" w:rsidRDefault="009D73B5" w:rsidP="009D73B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</w:t>
            </w:r>
            <w:r w:rsidR="006406B1" w:rsidRPr="009D73B5">
              <w:rPr>
                <w:rFonts w:asciiTheme="majorHAnsi" w:hAnsiTheme="majorHAnsi" w:cstheme="majorHAnsi"/>
                <w:sz w:val="22"/>
                <w:szCs w:val="22"/>
              </w:rPr>
              <w:t>rt and construction example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F7A" w:rsidRPr="006406B1" w:rsidRDefault="00BD4F7A" w:rsidP="00BD4F7A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B5D38" w:rsidRPr="00826CEF" w:rsidTr="009F4D46">
        <w:trPr>
          <w:trHeight w:val="553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D38" w:rsidRDefault="005329F1" w:rsidP="0057651F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11.15</w:t>
            </w:r>
            <w:r w:rsidR="00AB5D38">
              <w:rPr>
                <w:rFonts w:asciiTheme="majorHAnsi" w:hAnsiTheme="majorHAnsi" w:cstheme="majorHAnsi"/>
                <w:sz w:val="22"/>
                <w:szCs w:val="22"/>
              </w:rPr>
              <w:t xml:space="preserve"> – 11.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4</w:t>
            </w:r>
            <w:r w:rsidR="00AB5D38">
              <w:rPr>
                <w:rFonts w:asciiTheme="majorHAnsi" w:hAnsiTheme="majorHAnsi" w:cstheme="majorHAnsi"/>
                <w:sz w:val="22"/>
                <w:szCs w:val="22"/>
              </w:rPr>
              <w:t>5</w:t>
            </w:r>
          </w:p>
        </w:tc>
        <w:tc>
          <w:tcPr>
            <w:tcW w:w="2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D38" w:rsidRPr="000808A4" w:rsidRDefault="00AB5D38" w:rsidP="0057651F">
            <w:pPr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TEA</w:t>
            </w:r>
          </w:p>
        </w:tc>
        <w:tc>
          <w:tcPr>
            <w:tcW w:w="1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D38" w:rsidRDefault="00AB5D38" w:rsidP="0057651F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D38" w:rsidRPr="006406B1" w:rsidRDefault="00AB5D38" w:rsidP="0057651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7651F" w:rsidRPr="00826CEF" w:rsidTr="009F4D46">
        <w:trPr>
          <w:trHeight w:val="553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51F" w:rsidRPr="00826CEF" w:rsidRDefault="009F01EE" w:rsidP="0057651F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11</w:t>
            </w:r>
            <w:r w:rsidR="005329F1">
              <w:rPr>
                <w:rFonts w:asciiTheme="majorHAnsi" w:hAnsiTheme="majorHAnsi" w:cstheme="majorHAnsi"/>
                <w:sz w:val="22"/>
                <w:szCs w:val="22"/>
              </w:rPr>
              <w:t>.4</w:t>
            </w:r>
            <w:r w:rsidR="00AB5D38">
              <w:rPr>
                <w:rFonts w:asciiTheme="majorHAnsi" w:hAnsiTheme="majorHAnsi" w:cstheme="majorHAnsi"/>
                <w:sz w:val="22"/>
                <w:szCs w:val="22"/>
              </w:rPr>
              <w:t>5</w:t>
            </w:r>
            <w:r w:rsidR="005329F1">
              <w:rPr>
                <w:rFonts w:asciiTheme="majorHAnsi" w:hAnsiTheme="majorHAnsi" w:cstheme="majorHAnsi"/>
                <w:sz w:val="22"/>
                <w:szCs w:val="22"/>
              </w:rPr>
              <w:t>-12.15</w:t>
            </w:r>
          </w:p>
        </w:tc>
        <w:tc>
          <w:tcPr>
            <w:tcW w:w="2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51F" w:rsidRPr="000808A4" w:rsidRDefault="0057651F" w:rsidP="0057651F">
            <w:pPr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808A4">
              <w:rPr>
                <w:rFonts w:asciiTheme="majorHAnsi" w:hAnsiTheme="majorHAnsi" w:cstheme="majorHAnsi"/>
                <w:b/>
                <w:sz w:val="22"/>
                <w:szCs w:val="22"/>
              </w:rPr>
              <w:t>3 Story-based learning with Stellar</w:t>
            </w:r>
          </w:p>
          <w:p w:rsidR="0057651F" w:rsidRDefault="0057651F" w:rsidP="0057651F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3.1. Getting to know your story pack</w:t>
            </w:r>
          </w:p>
          <w:p w:rsidR="0057651F" w:rsidRPr="00826CEF" w:rsidRDefault="0057651F" w:rsidP="0057651F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51F" w:rsidRPr="00826CEF" w:rsidRDefault="0057651F" w:rsidP="0057651F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Prepared story to tell; story pack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51F" w:rsidRDefault="0057651F" w:rsidP="0057651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054FAB" w:rsidRPr="006406B1" w:rsidRDefault="00054FAB" w:rsidP="0057651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F4D46" w:rsidRPr="00826CEF" w:rsidTr="009F4D46">
        <w:trPr>
          <w:trHeight w:val="803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D46" w:rsidRDefault="005329F1" w:rsidP="005329F1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12.15</w:t>
            </w:r>
            <w:r w:rsidR="009F4D46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12.45</w:t>
            </w:r>
          </w:p>
        </w:tc>
        <w:tc>
          <w:tcPr>
            <w:tcW w:w="2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D46" w:rsidRDefault="009F4D46" w:rsidP="0057651F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3.2. Story-based activities</w:t>
            </w:r>
          </w:p>
        </w:tc>
        <w:tc>
          <w:tcPr>
            <w:tcW w:w="1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D46" w:rsidRPr="00826CEF" w:rsidRDefault="005329F1" w:rsidP="0057651F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Mindmap</w:t>
            </w:r>
            <w:proofErr w:type="spellEnd"/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D46" w:rsidRDefault="009F4D46" w:rsidP="0057651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054FAB" w:rsidRPr="006406B1" w:rsidRDefault="00054FAB" w:rsidP="0057651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329F1" w:rsidRPr="00826CEF" w:rsidTr="009F4D46">
        <w:trPr>
          <w:trHeight w:val="416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9F1" w:rsidRDefault="005329F1" w:rsidP="0057651F">
            <w:pPr>
              <w:spacing w:before="12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12.45 -1.30</w:t>
            </w:r>
          </w:p>
        </w:tc>
        <w:tc>
          <w:tcPr>
            <w:tcW w:w="2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9F1" w:rsidRDefault="005329F1" w:rsidP="0057651F">
            <w:pPr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LUNCH</w:t>
            </w:r>
          </w:p>
        </w:tc>
        <w:tc>
          <w:tcPr>
            <w:tcW w:w="1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9F1" w:rsidRPr="00826CEF" w:rsidRDefault="005329F1" w:rsidP="0057651F">
            <w:pPr>
              <w:spacing w:before="12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9F1" w:rsidRPr="008B49F7" w:rsidRDefault="005329F1" w:rsidP="0057651F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</w:rPr>
            </w:pPr>
          </w:p>
        </w:tc>
      </w:tr>
      <w:tr w:rsidR="0057651F" w:rsidRPr="00826CEF" w:rsidTr="009F4D46">
        <w:trPr>
          <w:trHeight w:val="416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51F" w:rsidRPr="00826CEF" w:rsidRDefault="005329F1" w:rsidP="0057651F">
            <w:pPr>
              <w:spacing w:before="12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1.30</w:t>
            </w:r>
            <w:r w:rsidR="009F4D46">
              <w:rPr>
                <w:rFonts w:asciiTheme="majorHAnsi" w:hAnsiTheme="majorHAnsi" w:cstheme="majorHAnsi"/>
                <w:sz w:val="22"/>
                <w:szCs w:val="22"/>
              </w:rPr>
              <w:t>-2.15</w:t>
            </w:r>
          </w:p>
        </w:tc>
        <w:tc>
          <w:tcPr>
            <w:tcW w:w="2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51F" w:rsidRPr="00826CEF" w:rsidRDefault="0057651F" w:rsidP="0057651F">
            <w:pPr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4 Drawing, writing and reading with Stellar</w:t>
            </w:r>
          </w:p>
          <w:p w:rsidR="0057651F" w:rsidRDefault="0057651F" w:rsidP="0057651F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Activity 4</w:t>
            </w:r>
            <w:r w:rsidRPr="00826CEF">
              <w:rPr>
                <w:rFonts w:asciiTheme="majorHAnsi" w:hAnsiTheme="majorHAnsi" w:cstheme="majorHAnsi"/>
                <w:sz w:val="22"/>
                <w:szCs w:val="22"/>
              </w:rPr>
              <w:t xml:space="preserve">.1: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The importance of drawing and emergent writing</w:t>
            </w:r>
          </w:p>
          <w:p w:rsidR="0057651F" w:rsidRPr="00826CEF" w:rsidRDefault="0057651F" w:rsidP="0057651F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Activity 4</w:t>
            </w:r>
            <w:r w:rsidRPr="00826CEF">
              <w:rPr>
                <w:rFonts w:asciiTheme="majorHAnsi" w:hAnsiTheme="majorHAnsi" w:cstheme="majorHAnsi"/>
                <w:sz w:val="22"/>
                <w:szCs w:val="22"/>
              </w:rPr>
              <w:t xml:space="preserve">.2: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Activities that model reading and writing processes</w:t>
            </w:r>
          </w:p>
        </w:tc>
        <w:tc>
          <w:tcPr>
            <w:tcW w:w="1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51F" w:rsidRPr="00826CEF" w:rsidRDefault="0057651F" w:rsidP="0057651F">
            <w:pPr>
              <w:spacing w:before="12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51F" w:rsidRDefault="0057651F" w:rsidP="0057651F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</w:rPr>
            </w:pPr>
          </w:p>
          <w:p w:rsidR="00CA5D02" w:rsidRDefault="00CA5D02" w:rsidP="0057651F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</w:rPr>
            </w:pPr>
          </w:p>
          <w:p w:rsidR="00CA5D02" w:rsidRPr="008B49F7" w:rsidRDefault="00CA5D02" w:rsidP="0057651F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</w:rPr>
            </w:pPr>
          </w:p>
        </w:tc>
      </w:tr>
      <w:tr w:rsidR="0057651F" w:rsidRPr="00826CEF" w:rsidTr="009F4D46">
        <w:trPr>
          <w:trHeight w:val="614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51F" w:rsidRPr="00826CEF" w:rsidRDefault="009F4D46" w:rsidP="009F4D46">
            <w:pPr>
              <w:spacing w:before="12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</w:t>
            </w:r>
            <w:r w:rsidR="0057651F">
              <w:rPr>
                <w:rFonts w:asciiTheme="majorHAnsi" w:hAnsiTheme="majorHAnsi" w:cstheme="majorHAnsi"/>
                <w:sz w:val="22"/>
                <w:szCs w:val="22"/>
              </w:rPr>
              <w:t>.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15-2.45</w:t>
            </w:r>
          </w:p>
        </w:tc>
        <w:tc>
          <w:tcPr>
            <w:tcW w:w="2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51F" w:rsidRPr="000808A4" w:rsidRDefault="0057651F" w:rsidP="0057651F">
            <w:pPr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808A4">
              <w:rPr>
                <w:rFonts w:asciiTheme="majorHAnsi" w:hAnsiTheme="majorHAnsi" w:cstheme="majorHAnsi"/>
                <w:b/>
                <w:sz w:val="22"/>
                <w:szCs w:val="22"/>
              </w:rPr>
              <w:t>5 Awareness of sounds in words and letter-sound knowledge with Stellar</w:t>
            </w:r>
          </w:p>
          <w:p w:rsidR="0057651F" w:rsidRDefault="0057651F" w:rsidP="0057651F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Activity 5.1</w:t>
            </w:r>
            <w:r w:rsidRPr="00826CEF"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Letters and sounds in the daily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programme</w:t>
            </w:r>
            <w:proofErr w:type="spellEnd"/>
            <w:r w:rsidR="0086384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:rsidR="0057651F" w:rsidRDefault="0057651F" w:rsidP="0057651F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Activity 5.2: </w:t>
            </w:r>
            <w:r w:rsidR="0086384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Activities that build awareness of sounds in words and letter-sound knowledge</w:t>
            </w:r>
            <w:r w:rsidRPr="00826CEF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:rsidR="0086384D" w:rsidRPr="0086384D" w:rsidRDefault="0086384D" w:rsidP="0057651F">
            <w:pPr>
              <w:spacing w:line="276" w:lineRule="auto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86384D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(start with </w:t>
            </w: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Intro, then activity </w:t>
            </w:r>
            <w:r w:rsidRPr="0086384D">
              <w:rPr>
                <w:rFonts w:asciiTheme="majorHAnsi" w:hAnsiTheme="majorHAnsi" w:cstheme="majorHAnsi"/>
                <w:i/>
                <w:sz w:val="22"/>
                <w:szCs w:val="22"/>
              </w:rPr>
              <w:t>introducing sound from the story</w:t>
            </w: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>, then table</w:t>
            </w:r>
            <w:r w:rsidRPr="0086384D">
              <w:rPr>
                <w:rFonts w:asciiTheme="majorHAnsi" w:hAnsiTheme="majorHAnsi" w:cstheme="majorHAnsi"/>
                <w:i/>
                <w:sz w:val="22"/>
                <w:szCs w:val="22"/>
              </w:rPr>
              <w:t>)</w:t>
            </w:r>
          </w:p>
        </w:tc>
        <w:tc>
          <w:tcPr>
            <w:tcW w:w="1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51F" w:rsidRPr="00826CEF" w:rsidRDefault="0057651F" w:rsidP="0057651F">
            <w:pPr>
              <w:spacing w:before="12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51F" w:rsidRPr="00826CEF" w:rsidRDefault="0057651F" w:rsidP="0057651F">
            <w:pPr>
              <w:spacing w:before="12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54FAB" w:rsidRPr="00826CEF" w:rsidTr="00054FAB">
        <w:trPr>
          <w:trHeight w:val="94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FAB" w:rsidRDefault="00054FAB" w:rsidP="0057651F">
            <w:pPr>
              <w:spacing w:before="12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2.45 – 3.00</w:t>
            </w:r>
          </w:p>
        </w:tc>
        <w:tc>
          <w:tcPr>
            <w:tcW w:w="2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FAB" w:rsidRDefault="00054FAB" w:rsidP="00054FAB">
            <w:pPr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:rsidR="00054FAB" w:rsidRPr="00054FAB" w:rsidRDefault="00054FAB" w:rsidP="00054FAB">
            <w:pPr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TEA</w:t>
            </w:r>
          </w:p>
        </w:tc>
        <w:tc>
          <w:tcPr>
            <w:tcW w:w="1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FAB" w:rsidRPr="00826CEF" w:rsidRDefault="00054FAB" w:rsidP="0057651F">
            <w:pPr>
              <w:spacing w:before="12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FAB" w:rsidRPr="00826CEF" w:rsidRDefault="00054FAB" w:rsidP="0057651F">
            <w:pPr>
              <w:spacing w:before="12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54FAB" w:rsidRPr="00826CEF" w:rsidTr="00054FAB">
        <w:trPr>
          <w:trHeight w:val="94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FAB" w:rsidRDefault="00054FAB" w:rsidP="0057651F">
            <w:pPr>
              <w:spacing w:before="12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3.00 – 3.30</w:t>
            </w:r>
          </w:p>
        </w:tc>
        <w:tc>
          <w:tcPr>
            <w:tcW w:w="2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FAB" w:rsidRDefault="00054FAB" w:rsidP="00054FAB">
            <w:pPr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54FAB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6 Using Stellar within your daily </w:t>
            </w:r>
            <w:proofErr w:type="spellStart"/>
            <w:r w:rsidRPr="00054FAB">
              <w:rPr>
                <w:rFonts w:asciiTheme="majorHAnsi" w:hAnsiTheme="majorHAnsi" w:cstheme="majorHAnsi"/>
                <w:b/>
                <w:sz w:val="22"/>
                <w:szCs w:val="22"/>
              </w:rPr>
              <w:t>programme</w:t>
            </w:r>
            <w:proofErr w:type="spellEnd"/>
          </w:p>
          <w:p w:rsidR="00054FAB" w:rsidRPr="00054FAB" w:rsidRDefault="00054FAB" w:rsidP="00054FAB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054FAB">
              <w:rPr>
                <w:rFonts w:asciiTheme="majorHAnsi" w:hAnsiTheme="majorHAnsi" w:cstheme="majorHAnsi"/>
                <w:sz w:val="22"/>
                <w:szCs w:val="22"/>
              </w:rPr>
              <w:t>Activity 6.1: A focus on rotation group activities.</w:t>
            </w:r>
          </w:p>
          <w:p w:rsidR="00054FAB" w:rsidRDefault="00054FAB" w:rsidP="00054FAB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054FAB">
              <w:rPr>
                <w:rFonts w:asciiTheme="majorHAnsi" w:hAnsiTheme="majorHAnsi" w:cstheme="majorHAnsi"/>
                <w:sz w:val="22"/>
                <w:szCs w:val="22"/>
              </w:rPr>
              <w:t xml:space="preserve">Activity 6.2: CAPS daily </w:t>
            </w:r>
            <w:proofErr w:type="spellStart"/>
            <w:r w:rsidRPr="00054FAB">
              <w:rPr>
                <w:rFonts w:asciiTheme="majorHAnsi" w:hAnsiTheme="majorHAnsi" w:cstheme="majorHAnsi"/>
                <w:sz w:val="22"/>
                <w:szCs w:val="22"/>
              </w:rPr>
              <w:t>programme</w:t>
            </w:r>
            <w:proofErr w:type="spellEnd"/>
          </w:p>
        </w:tc>
        <w:tc>
          <w:tcPr>
            <w:tcW w:w="1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FAB" w:rsidRPr="00826CEF" w:rsidRDefault="00054FAB" w:rsidP="0057651F">
            <w:pPr>
              <w:spacing w:before="12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FAB" w:rsidRPr="00826CEF" w:rsidRDefault="00054FAB" w:rsidP="0057651F">
            <w:pPr>
              <w:spacing w:before="12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54FAB" w:rsidRPr="00826CEF" w:rsidTr="00054FAB">
        <w:trPr>
          <w:trHeight w:val="94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FAB" w:rsidRPr="00826CEF" w:rsidRDefault="00054FAB" w:rsidP="00054FAB">
            <w:pPr>
              <w:spacing w:before="12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3.30-4.00</w:t>
            </w:r>
          </w:p>
        </w:tc>
        <w:tc>
          <w:tcPr>
            <w:tcW w:w="2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FAB" w:rsidRPr="00054FAB" w:rsidRDefault="00054FAB" w:rsidP="0065125C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054FAB">
              <w:rPr>
                <w:rFonts w:asciiTheme="majorHAnsi" w:hAnsiTheme="majorHAnsi" w:cstheme="majorHAnsi"/>
                <w:sz w:val="22"/>
                <w:szCs w:val="22"/>
              </w:rPr>
              <w:t>Activity 6.3:  Is Stellar informed by research on how young children learn?</w:t>
            </w:r>
          </w:p>
          <w:p w:rsidR="00054FAB" w:rsidRPr="00054FAB" w:rsidRDefault="00054FAB" w:rsidP="0065125C">
            <w:pPr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54FAB">
              <w:rPr>
                <w:rFonts w:asciiTheme="majorHAnsi" w:hAnsiTheme="majorHAnsi" w:cstheme="majorHAnsi"/>
                <w:sz w:val="22"/>
                <w:szCs w:val="22"/>
              </w:rPr>
              <w:t>Activity 6.4: Is Stellar aligned with CAPS?</w:t>
            </w:r>
          </w:p>
        </w:tc>
        <w:tc>
          <w:tcPr>
            <w:tcW w:w="1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FAB" w:rsidRPr="00826CEF" w:rsidRDefault="00054FAB" w:rsidP="00054FAB">
            <w:pPr>
              <w:spacing w:before="12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CAPS document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FAB" w:rsidRPr="006406B1" w:rsidRDefault="00054FAB" w:rsidP="00054FAB">
            <w:pPr>
              <w:spacing w:before="12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7651F" w:rsidRPr="00826CEF" w:rsidTr="009F4D46">
        <w:trPr>
          <w:trHeight w:val="94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51F" w:rsidRPr="00826CEF" w:rsidRDefault="00054FAB" w:rsidP="0057651F">
            <w:pPr>
              <w:spacing w:before="12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4.00-4.30</w:t>
            </w:r>
          </w:p>
        </w:tc>
        <w:tc>
          <w:tcPr>
            <w:tcW w:w="2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51F" w:rsidRPr="00826CEF" w:rsidRDefault="0057651F" w:rsidP="0057651F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Module 1: Conclusion and wrap up</w:t>
            </w:r>
          </w:p>
        </w:tc>
        <w:tc>
          <w:tcPr>
            <w:tcW w:w="1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51F" w:rsidRPr="00826CEF" w:rsidRDefault="0057651F" w:rsidP="0057651F">
            <w:pPr>
              <w:spacing w:before="12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51F" w:rsidRPr="00826CEF" w:rsidRDefault="0057651F" w:rsidP="0057651F">
            <w:pPr>
              <w:spacing w:before="12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AB5D38" w:rsidRDefault="00AB5D38" w:rsidP="00AB5D38">
      <w:pPr>
        <w:rPr>
          <w:rFonts w:asciiTheme="majorHAnsi" w:hAnsiTheme="majorHAnsi" w:cstheme="majorHAnsi"/>
          <w:b/>
          <w:sz w:val="22"/>
          <w:szCs w:val="22"/>
        </w:rPr>
      </w:pPr>
    </w:p>
    <w:p w:rsidR="003734B0" w:rsidRPr="00826CEF" w:rsidRDefault="003734B0" w:rsidP="003734B0">
      <w:pPr>
        <w:rPr>
          <w:rFonts w:asciiTheme="majorHAnsi" w:hAnsiTheme="majorHAnsi" w:cstheme="majorHAnsi"/>
          <w:b/>
          <w:sz w:val="22"/>
          <w:szCs w:val="22"/>
        </w:rPr>
      </w:pPr>
    </w:p>
    <w:p w:rsidR="003734B0" w:rsidRPr="00826CEF" w:rsidRDefault="003734B0" w:rsidP="003734B0">
      <w:pPr>
        <w:rPr>
          <w:rFonts w:asciiTheme="majorHAnsi" w:hAnsiTheme="majorHAnsi" w:cstheme="majorHAnsi"/>
          <w:b/>
          <w:sz w:val="22"/>
          <w:szCs w:val="22"/>
        </w:rPr>
      </w:pPr>
    </w:p>
    <w:p w:rsidR="00054FAB" w:rsidRDefault="00054FAB">
      <w:pPr>
        <w:rPr>
          <w:rFonts w:asciiTheme="majorHAnsi" w:eastAsiaTheme="minorHAnsi" w:hAnsiTheme="majorHAnsi" w:cstheme="majorHAnsi"/>
          <w:b/>
          <w:bCs/>
          <w:sz w:val="22"/>
          <w:szCs w:val="22"/>
          <w:lang w:val="en-ZA"/>
        </w:rPr>
      </w:pPr>
      <w:r>
        <w:rPr>
          <w:rFonts w:asciiTheme="majorHAnsi" w:eastAsiaTheme="minorHAnsi" w:hAnsiTheme="majorHAnsi" w:cstheme="majorHAnsi"/>
          <w:b/>
          <w:bCs/>
          <w:sz w:val="22"/>
          <w:szCs w:val="22"/>
          <w:lang w:val="en-ZA"/>
        </w:rPr>
        <w:br w:type="page"/>
      </w:r>
    </w:p>
    <w:sectPr w:rsidR="00054FAB" w:rsidSect="00FC3ED5">
      <w:pgSz w:w="11906" w:h="16838"/>
      <w:pgMar w:top="1440" w:right="144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lright Sans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C0C68"/>
    <w:multiLevelType w:val="hybridMultilevel"/>
    <w:tmpl w:val="73088848"/>
    <w:lvl w:ilvl="0" w:tplc="6582C80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1590A"/>
    <w:multiLevelType w:val="hybridMultilevel"/>
    <w:tmpl w:val="E7B6ADE0"/>
    <w:lvl w:ilvl="0" w:tplc="7D8A99A6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853E24"/>
    <w:multiLevelType w:val="hybridMultilevel"/>
    <w:tmpl w:val="4CEE995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63260E2"/>
    <w:multiLevelType w:val="hybridMultilevel"/>
    <w:tmpl w:val="CFB04D36"/>
    <w:lvl w:ilvl="0" w:tplc="DC3C9B3C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4B0"/>
    <w:rsid w:val="00054FAB"/>
    <w:rsid w:val="000808A4"/>
    <w:rsid w:val="000C69F6"/>
    <w:rsid w:val="00170B37"/>
    <w:rsid w:val="001A6252"/>
    <w:rsid w:val="001C1C16"/>
    <w:rsid w:val="00271A06"/>
    <w:rsid w:val="00292950"/>
    <w:rsid w:val="002F68D6"/>
    <w:rsid w:val="00330217"/>
    <w:rsid w:val="003321DC"/>
    <w:rsid w:val="003734B0"/>
    <w:rsid w:val="00412C25"/>
    <w:rsid w:val="004660CE"/>
    <w:rsid w:val="00524E6E"/>
    <w:rsid w:val="00531113"/>
    <w:rsid w:val="005329F1"/>
    <w:rsid w:val="0057651F"/>
    <w:rsid w:val="00577D5B"/>
    <w:rsid w:val="005F72F5"/>
    <w:rsid w:val="006377E1"/>
    <w:rsid w:val="006406B1"/>
    <w:rsid w:val="00665B46"/>
    <w:rsid w:val="006C07E5"/>
    <w:rsid w:val="00755ACA"/>
    <w:rsid w:val="007870CC"/>
    <w:rsid w:val="007C0E0B"/>
    <w:rsid w:val="007C4BB2"/>
    <w:rsid w:val="008008DB"/>
    <w:rsid w:val="008261F2"/>
    <w:rsid w:val="00826CEF"/>
    <w:rsid w:val="0086384D"/>
    <w:rsid w:val="009003E6"/>
    <w:rsid w:val="00934C32"/>
    <w:rsid w:val="00992076"/>
    <w:rsid w:val="009D167A"/>
    <w:rsid w:val="009D73B5"/>
    <w:rsid w:val="009F01EE"/>
    <w:rsid w:val="009F4D46"/>
    <w:rsid w:val="00A05E7F"/>
    <w:rsid w:val="00A23C0E"/>
    <w:rsid w:val="00A91098"/>
    <w:rsid w:val="00AB0EFA"/>
    <w:rsid w:val="00AB5D38"/>
    <w:rsid w:val="00AD1FF9"/>
    <w:rsid w:val="00AF029F"/>
    <w:rsid w:val="00AF69ED"/>
    <w:rsid w:val="00B72E9B"/>
    <w:rsid w:val="00BD4F7A"/>
    <w:rsid w:val="00C36FA1"/>
    <w:rsid w:val="00CA5D02"/>
    <w:rsid w:val="00CC3E23"/>
    <w:rsid w:val="00CD207D"/>
    <w:rsid w:val="00CE0696"/>
    <w:rsid w:val="00E35F64"/>
    <w:rsid w:val="00E36662"/>
    <w:rsid w:val="00EB7CB9"/>
    <w:rsid w:val="00EC0499"/>
    <w:rsid w:val="00F40D3C"/>
    <w:rsid w:val="00F45F4D"/>
    <w:rsid w:val="00FA4103"/>
    <w:rsid w:val="00FA7249"/>
    <w:rsid w:val="00FC3ED5"/>
    <w:rsid w:val="00FE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300"/>
  <w15:docId w15:val="{641AF7AB-F2C6-490A-8B41-1FB0632E6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4B0"/>
    <w:rPr>
      <w:rFonts w:ascii="Times New Roman" w:eastAsia="Times New Roman" w:hAnsi="Times New Roman" w:cs="Times New Roman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1FF9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Z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D1FF9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35F64"/>
  </w:style>
  <w:style w:type="character" w:customStyle="1" w:styleId="Heading3Char">
    <w:name w:val="Heading 3 Char"/>
    <w:basedOn w:val="DefaultParagraphFont"/>
    <w:link w:val="Heading3"/>
    <w:uiPriority w:val="9"/>
    <w:rsid w:val="00AD1FF9"/>
    <w:rPr>
      <w:rFonts w:asciiTheme="majorHAnsi" w:eastAsiaTheme="majorEastAsia" w:hAnsiTheme="majorHAnsi" w:cstheme="majorBidi"/>
      <w:color w:val="243F60" w:themeColor="accent1" w:themeShade="7F"/>
      <w:lang w:val="en-ZA"/>
    </w:rPr>
  </w:style>
  <w:style w:type="paragraph" w:customStyle="1" w:styleId="Pa3">
    <w:name w:val="Pa3"/>
    <w:basedOn w:val="Normal"/>
    <w:next w:val="Normal"/>
    <w:uiPriority w:val="99"/>
    <w:rsid w:val="00AD1FF9"/>
    <w:pPr>
      <w:autoSpaceDE w:val="0"/>
      <w:autoSpaceDN w:val="0"/>
      <w:adjustRightInd w:val="0"/>
      <w:spacing w:line="241" w:lineRule="atLeast"/>
    </w:pPr>
    <w:rPr>
      <w:rFonts w:ascii="Alright Sans Bold" w:eastAsiaTheme="minorHAnsi" w:hAnsi="Alright Sans Bold" w:cstheme="minorBidi"/>
      <w:lang w:val="en-ZA"/>
    </w:rPr>
  </w:style>
  <w:style w:type="character" w:customStyle="1" w:styleId="A4">
    <w:name w:val="A4"/>
    <w:uiPriority w:val="99"/>
    <w:rsid w:val="00AD1FF9"/>
    <w:rPr>
      <w:rFonts w:cs="Alright Sans Bold"/>
      <w:b/>
      <w:bCs/>
      <w:color w:val="000000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1FF9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ZA"/>
    </w:rPr>
  </w:style>
  <w:style w:type="character" w:customStyle="1" w:styleId="SubtitleChar">
    <w:name w:val="Subtitle Char"/>
    <w:basedOn w:val="DefaultParagraphFont"/>
    <w:link w:val="Subtitle"/>
    <w:uiPriority w:val="11"/>
    <w:rsid w:val="00AD1FF9"/>
    <w:rPr>
      <w:color w:val="5A5A5A" w:themeColor="text1" w:themeTint="A5"/>
      <w:spacing w:val="15"/>
      <w:sz w:val="22"/>
      <w:szCs w:val="22"/>
      <w:lang w:val="en-ZA"/>
    </w:rPr>
  </w:style>
  <w:style w:type="character" w:customStyle="1" w:styleId="Heading2Char">
    <w:name w:val="Heading 2 Char"/>
    <w:basedOn w:val="DefaultParagraphFont"/>
    <w:link w:val="Heading2"/>
    <w:uiPriority w:val="9"/>
    <w:rsid w:val="00AD1FF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ZA"/>
    </w:rPr>
  </w:style>
  <w:style w:type="paragraph" w:styleId="ListParagraph">
    <w:name w:val="List Paragraph"/>
    <w:basedOn w:val="Normal"/>
    <w:uiPriority w:val="34"/>
    <w:qFormat/>
    <w:rsid w:val="006406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0E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EF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3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Angelique Twiss 1</dc:creator>
  <cp:keywords/>
  <dc:description/>
  <cp:lastModifiedBy>thandolwam ingamihle</cp:lastModifiedBy>
  <cp:revision>2</cp:revision>
  <cp:lastPrinted>2018-07-18T13:35:00Z</cp:lastPrinted>
  <dcterms:created xsi:type="dcterms:W3CDTF">2019-08-13T08:36:00Z</dcterms:created>
  <dcterms:modified xsi:type="dcterms:W3CDTF">2019-08-13T08:36:00Z</dcterms:modified>
</cp:coreProperties>
</file>